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964"/>
        <w:gridCol w:w="4111"/>
        <w:gridCol w:w="3686"/>
        <w:gridCol w:w="3827"/>
      </w:tblGrid>
      <w:tr w:rsidR="00AC51F7" w14:paraId="6432183F" w14:textId="77777777" w:rsidTr="00AC51F7">
        <w:trPr>
          <w:trHeight w:val="834"/>
        </w:trPr>
        <w:tc>
          <w:tcPr>
            <w:tcW w:w="15588" w:type="dxa"/>
            <w:gridSpan w:val="4"/>
          </w:tcPr>
          <w:p w14:paraId="1799F5EC" w14:textId="022D943D" w:rsidR="00AC51F7" w:rsidRPr="006E75DE" w:rsidRDefault="006E75DE" w:rsidP="00AC51F7">
            <w:pPr>
              <w:jc w:val="center"/>
              <w:rPr>
                <w:rFonts w:ascii="Abadi" w:hAnsi="Abadi"/>
                <w:b/>
                <w:bCs/>
                <w:noProof/>
                <w:sz w:val="44"/>
                <w:szCs w:val="44"/>
                <w:u w:val="single"/>
              </w:rPr>
            </w:pPr>
            <w:r w:rsidRPr="006E75DE">
              <w:rPr>
                <w:rFonts w:ascii="Abadi" w:hAnsi="Abadi"/>
                <w:b/>
                <w:bCs/>
                <w:noProof/>
                <w:sz w:val="44"/>
                <w:szCs w:val="44"/>
                <w:u w:val="single"/>
              </w:rPr>
              <w:t>Kings</w:t>
            </w:r>
            <w:r w:rsidR="00331060">
              <w:rPr>
                <w:rFonts w:ascii="Abadi" w:hAnsi="Abadi"/>
                <w:b/>
                <w:bCs/>
                <w:noProof/>
                <w:sz w:val="44"/>
                <w:szCs w:val="44"/>
                <w:u w:val="single"/>
              </w:rPr>
              <w:t xml:space="preserve"> &amp; Quarry</w:t>
            </w:r>
            <w:r w:rsidR="00AC51F7" w:rsidRPr="006E75DE">
              <w:rPr>
                <w:rFonts w:ascii="Abadi" w:hAnsi="Abadi"/>
                <w:b/>
                <w:bCs/>
                <w:noProof/>
                <w:sz w:val="44"/>
                <w:szCs w:val="44"/>
                <w:u w:val="single"/>
              </w:rPr>
              <w:t xml:space="preserve"> House Surgery Activity Data For </w:t>
            </w:r>
            <w:r w:rsidR="00CD7722">
              <w:rPr>
                <w:rFonts w:ascii="Abadi" w:hAnsi="Abadi"/>
                <w:b/>
                <w:bCs/>
                <w:noProof/>
                <w:sz w:val="44"/>
                <w:szCs w:val="44"/>
                <w:u w:val="single"/>
              </w:rPr>
              <w:t>March</w:t>
            </w:r>
            <w:r w:rsidR="00AC51F7" w:rsidRPr="006E75DE">
              <w:rPr>
                <w:rFonts w:ascii="Abadi" w:hAnsi="Abadi"/>
                <w:b/>
                <w:bCs/>
                <w:noProof/>
                <w:sz w:val="44"/>
                <w:szCs w:val="44"/>
                <w:u w:val="single"/>
              </w:rPr>
              <w:t xml:space="preserve"> 202</w:t>
            </w:r>
            <w:r w:rsidR="00FA5C4A">
              <w:rPr>
                <w:rFonts w:ascii="Abadi" w:hAnsi="Abadi"/>
                <w:b/>
                <w:bCs/>
                <w:noProof/>
                <w:sz w:val="44"/>
                <w:szCs w:val="44"/>
                <w:u w:val="single"/>
              </w:rPr>
              <w:t>4</w:t>
            </w:r>
          </w:p>
          <w:p w14:paraId="05D8AB59" w14:textId="042B7E4F" w:rsidR="00AC51F7" w:rsidRDefault="00AC51F7">
            <w:pPr>
              <w:rPr>
                <w:noProof/>
              </w:rPr>
            </w:pPr>
          </w:p>
        </w:tc>
      </w:tr>
      <w:tr w:rsidR="00AC51F7" w14:paraId="613E9A40" w14:textId="77777777" w:rsidTr="00AC51F7">
        <w:trPr>
          <w:trHeight w:val="1554"/>
        </w:trPr>
        <w:tc>
          <w:tcPr>
            <w:tcW w:w="3964" w:type="dxa"/>
          </w:tcPr>
          <w:p w14:paraId="51EBF7AE" w14:textId="77777777" w:rsidR="00AC51F7" w:rsidRDefault="00AC51F7">
            <w:pPr>
              <w:rPr>
                <w:b/>
                <w:bCs/>
                <w:sz w:val="28"/>
                <w:szCs w:val="28"/>
              </w:rPr>
            </w:pPr>
            <w:r w:rsidRPr="00AC51F7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0EBCABF" wp14:editId="418080A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7200" y="2700"/>
                      <wp:lineTo x="1350" y="4950"/>
                      <wp:lineTo x="900" y="8100"/>
                      <wp:lineTo x="3600" y="10800"/>
                      <wp:lineTo x="3150" y="12150"/>
                      <wp:lineTo x="2700" y="18450"/>
                      <wp:lineTo x="18900" y="18450"/>
                      <wp:lineTo x="18450" y="13050"/>
                      <wp:lineTo x="17550" y="10800"/>
                      <wp:lineTo x="20250" y="7650"/>
                      <wp:lineTo x="19350" y="4950"/>
                      <wp:lineTo x="13950" y="2700"/>
                      <wp:lineTo x="7200" y="2700"/>
                    </wp:wrapPolygon>
                  </wp:wrapThrough>
                  <wp:docPr id="1" name="Graphic 1" descr="Telepho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elephone outlin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51F7">
              <w:rPr>
                <w:b/>
                <w:bCs/>
                <w:sz w:val="28"/>
                <w:szCs w:val="28"/>
              </w:rPr>
              <w:t xml:space="preserve">Calls Handled by the Surgery: </w:t>
            </w:r>
          </w:p>
          <w:p w14:paraId="385C7DDF" w14:textId="77777777" w:rsidR="00AC51F7" w:rsidRDefault="00AC51F7">
            <w:pPr>
              <w:rPr>
                <w:b/>
                <w:bCs/>
                <w:sz w:val="28"/>
                <w:szCs w:val="28"/>
              </w:rPr>
            </w:pPr>
          </w:p>
          <w:p w14:paraId="23826A5E" w14:textId="4F495CB3" w:rsidR="00B428D1" w:rsidRPr="00D84C76" w:rsidRDefault="00D84C76">
            <w:pPr>
              <w:rPr>
                <w:sz w:val="28"/>
                <w:szCs w:val="28"/>
              </w:rPr>
            </w:pPr>
            <w:r>
              <w:t xml:space="preserve"> </w:t>
            </w:r>
            <w:r w:rsidR="00CD7722">
              <w:t>3500</w:t>
            </w:r>
          </w:p>
        </w:tc>
        <w:tc>
          <w:tcPr>
            <w:tcW w:w="4111" w:type="dxa"/>
          </w:tcPr>
          <w:p w14:paraId="62E44419" w14:textId="77777777" w:rsidR="00AC51F7" w:rsidRDefault="00AC51F7">
            <w:r w:rsidRPr="00AC51F7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BE5FE5B" wp14:editId="377841ED">
                  <wp:simplePos x="0" y="0"/>
                  <wp:positionH relativeFrom="column">
                    <wp:posOffset>-1953</wp:posOffset>
                  </wp:positionH>
                  <wp:positionV relativeFrom="paragraph">
                    <wp:posOffset>378</wp:posOffset>
                  </wp:positionV>
                  <wp:extent cx="809625" cy="809625"/>
                  <wp:effectExtent l="0" t="0" r="0" b="0"/>
                  <wp:wrapThrough wrapText="bothSides">
                    <wp:wrapPolygon edited="0">
                      <wp:start x="9148" y="1016"/>
                      <wp:lineTo x="6607" y="3049"/>
                      <wp:lineTo x="5591" y="5082"/>
                      <wp:lineTo x="6607" y="10165"/>
                      <wp:lineTo x="3049" y="14231"/>
                      <wp:lineTo x="2033" y="16264"/>
                      <wp:lineTo x="2033" y="20329"/>
                      <wp:lineTo x="19313" y="20329"/>
                      <wp:lineTo x="19821" y="17280"/>
                      <wp:lineTo x="17788" y="13722"/>
                      <wp:lineTo x="14739" y="10165"/>
                      <wp:lineTo x="17788" y="9148"/>
                      <wp:lineTo x="16772" y="4066"/>
                      <wp:lineTo x="12198" y="1016"/>
                      <wp:lineTo x="9148" y="1016"/>
                    </wp:wrapPolygon>
                  </wp:wrapThrough>
                  <wp:docPr id="2" name="Graphic 2" descr="Call cent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all center outlin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51F7">
              <w:rPr>
                <w:b/>
                <w:bCs/>
                <w:sz w:val="28"/>
                <w:szCs w:val="28"/>
              </w:rPr>
              <w:t>Calls Answered Within Two Minutes</w:t>
            </w:r>
            <w:r>
              <w:t>:</w:t>
            </w:r>
          </w:p>
          <w:p w14:paraId="557CB89D" w14:textId="77777777" w:rsidR="00B428D1" w:rsidRDefault="00B428D1"/>
          <w:p w14:paraId="5D3761BA" w14:textId="32C5A652" w:rsidR="00B428D1" w:rsidRPr="00D84C76" w:rsidRDefault="00CD7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2787</w:t>
            </w:r>
          </w:p>
        </w:tc>
        <w:tc>
          <w:tcPr>
            <w:tcW w:w="3686" w:type="dxa"/>
          </w:tcPr>
          <w:p w14:paraId="25E0527A" w14:textId="32557CAA" w:rsidR="00AC51F7" w:rsidRPr="00AC51F7" w:rsidRDefault="00AC51F7">
            <w:pPr>
              <w:rPr>
                <w:b/>
                <w:bCs/>
              </w:rPr>
            </w:pPr>
            <w:r w:rsidRPr="00AC51F7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7ACA122A" wp14:editId="1D089F87">
                  <wp:simplePos x="0" y="0"/>
                  <wp:positionH relativeFrom="column">
                    <wp:posOffset>3440</wp:posOffset>
                  </wp:positionH>
                  <wp:positionV relativeFrom="paragraph">
                    <wp:posOffset>378</wp:posOffset>
                  </wp:positionV>
                  <wp:extent cx="648183" cy="648183"/>
                  <wp:effectExtent l="0" t="0" r="0" b="0"/>
                  <wp:wrapThrough wrapText="bothSides">
                    <wp:wrapPolygon edited="0">
                      <wp:start x="2541" y="0"/>
                      <wp:lineTo x="635" y="4447"/>
                      <wp:lineTo x="635" y="7624"/>
                      <wp:lineTo x="2541" y="12071"/>
                      <wp:lineTo x="11435" y="19694"/>
                      <wp:lineTo x="12071" y="20965"/>
                      <wp:lineTo x="17788" y="20965"/>
                      <wp:lineTo x="20329" y="17153"/>
                      <wp:lineTo x="19059" y="11435"/>
                      <wp:lineTo x="12071" y="10165"/>
                      <wp:lineTo x="9529" y="4447"/>
                      <wp:lineTo x="6353" y="0"/>
                      <wp:lineTo x="2541" y="0"/>
                    </wp:wrapPolygon>
                  </wp:wrapThrough>
                  <wp:docPr id="4" name="Graphic 4" descr="Receiv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Receiver with solid fil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183" cy="64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51F7">
              <w:rPr>
                <w:b/>
                <w:bCs/>
              </w:rPr>
              <w:t xml:space="preserve">Number of calls </w:t>
            </w:r>
          </w:p>
          <w:p w14:paraId="47DBDA92" w14:textId="77777777" w:rsidR="00AC51F7" w:rsidRDefault="00AC51F7">
            <w:r w:rsidRPr="00AC51F7">
              <w:rPr>
                <w:b/>
                <w:bCs/>
              </w:rPr>
              <w:t>Abandoned:</w:t>
            </w:r>
            <w:r>
              <w:t xml:space="preserve"> </w:t>
            </w:r>
          </w:p>
          <w:p w14:paraId="0070FFFC" w14:textId="77777777" w:rsidR="00B428D1" w:rsidRDefault="00B428D1"/>
          <w:p w14:paraId="30AD04A6" w14:textId="5283CF3C" w:rsidR="00B428D1" w:rsidRPr="00D84C76" w:rsidRDefault="00CD7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3827" w:type="dxa"/>
          </w:tcPr>
          <w:p w14:paraId="7AE64EBA" w14:textId="77777777" w:rsidR="00AC51F7" w:rsidRDefault="00AC51F7">
            <w:pPr>
              <w:rPr>
                <w:b/>
                <w:bCs/>
                <w:sz w:val="28"/>
                <w:szCs w:val="28"/>
              </w:rPr>
            </w:pPr>
            <w:r w:rsidRPr="00AC51F7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FC1C944" wp14:editId="2B17CEE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786765" cy="786765"/>
                  <wp:effectExtent l="0" t="0" r="0" b="0"/>
                  <wp:wrapThrough wrapText="bothSides">
                    <wp:wrapPolygon edited="0">
                      <wp:start x="2615" y="2092"/>
                      <wp:lineTo x="2092" y="3661"/>
                      <wp:lineTo x="1569" y="14121"/>
                      <wp:lineTo x="8368" y="17782"/>
                      <wp:lineTo x="14121" y="18828"/>
                      <wp:lineTo x="16213" y="18828"/>
                      <wp:lineTo x="19351" y="12552"/>
                      <wp:lineTo x="18828" y="4184"/>
                      <wp:lineTo x="18305" y="2092"/>
                      <wp:lineTo x="2615" y="2092"/>
                    </wp:wrapPolygon>
                  </wp:wrapThrough>
                  <wp:docPr id="5" name="Graphic 5" descr="Chat bubb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at bubble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51F7">
              <w:rPr>
                <w:b/>
                <w:bCs/>
                <w:sz w:val="28"/>
                <w:szCs w:val="28"/>
              </w:rPr>
              <w:t>Text Messages Sent/received:</w:t>
            </w:r>
          </w:p>
          <w:p w14:paraId="3F33E4F5" w14:textId="77777777" w:rsidR="00B428D1" w:rsidRDefault="00B428D1">
            <w:pPr>
              <w:rPr>
                <w:b/>
                <w:bCs/>
                <w:sz w:val="28"/>
                <w:szCs w:val="28"/>
              </w:rPr>
            </w:pPr>
          </w:p>
          <w:p w14:paraId="7898133E" w14:textId="1908F29F" w:rsidR="00B428D1" w:rsidRPr="00CD7722" w:rsidRDefault="00B428D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CD7722" w:rsidRPr="00CD7722">
              <w:rPr>
                <w:sz w:val="28"/>
                <w:szCs w:val="28"/>
              </w:rPr>
              <w:t>468</w:t>
            </w:r>
          </w:p>
        </w:tc>
      </w:tr>
      <w:tr w:rsidR="00AC51F7" w14:paraId="4BC0C369" w14:textId="77777777" w:rsidTr="00AC51F7">
        <w:trPr>
          <w:trHeight w:val="1689"/>
        </w:trPr>
        <w:tc>
          <w:tcPr>
            <w:tcW w:w="3964" w:type="dxa"/>
          </w:tcPr>
          <w:p w14:paraId="4351F340" w14:textId="77777777" w:rsidR="00AC51F7" w:rsidRDefault="00AC51F7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A375083" wp14:editId="442C51D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</wp:posOffset>
                  </wp:positionV>
                  <wp:extent cx="821690" cy="821690"/>
                  <wp:effectExtent l="0" t="0" r="0" b="0"/>
                  <wp:wrapThrough wrapText="bothSides">
                    <wp:wrapPolygon edited="0">
                      <wp:start x="5008" y="1502"/>
                      <wp:lineTo x="2003" y="4006"/>
                      <wp:lineTo x="1502" y="19530"/>
                      <wp:lineTo x="19530" y="19530"/>
                      <wp:lineTo x="19029" y="4006"/>
                      <wp:lineTo x="16025" y="1502"/>
                      <wp:lineTo x="5008" y="1502"/>
                    </wp:wrapPolygon>
                  </wp:wrapThrough>
                  <wp:docPr id="6" name="Graphic 6" descr="Daily calend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Daily calendar with solid fill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82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51F7">
              <w:rPr>
                <w:b/>
                <w:bCs/>
                <w:sz w:val="28"/>
                <w:szCs w:val="28"/>
              </w:rPr>
              <w:t>Appointments Available:</w:t>
            </w:r>
            <w:r>
              <w:t xml:space="preserve"> </w:t>
            </w:r>
          </w:p>
          <w:p w14:paraId="703A9656" w14:textId="77777777" w:rsidR="00B428D1" w:rsidRDefault="00B428D1"/>
          <w:p w14:paraId="39B0717A" w14:textId="7E9A77B1" w:rsidR="00B428D1" w:rsidRPr="00D84C76" w:rsidRDefault="00CD7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</w:t>
            </w:r>
          </w:p>
        </w:tc>
        <w:tc>
          <w:tcPr>
            <w:tcW w:w="4111" w:type="dxa"/>
          </w:tcPr>
          <w:p w14:paraId="025AEF3D" w14:textId="77777777" w:rsidR="00AC51F7" w:rsidRDefault="00AC51F7">
            <w:pPr>
              <w:rPr>
                <w:b/>
                <w:bCs/>
                <w:sz w:val="28"/>
                <w:szCs w:val="28"/>
              </w:rPr>
            </w:pPr>
            <w:r w:rsidRPr="00AC51F7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2EF16E1" wp14:editId="536D01CC">
                  <wp:simplePos x="0" y="0"/>
                  <wp:positionH relativeFrom="column">
                    <wp:posOffset>-1953</wp:posOffset>
                  </wp:positionH>
                  <wp:positionV relativeFrom="paragraph">
                    <wp:posOffset>2178</wp:posOffset>
                  </wp:positionV>
                  <wp:extent cx="809625" cy="809625"/>
                  <wp:effectExtent l="0" t="0" r="0" b="0"/>
                  <wp:wrapThrough wrapText="bothSides">
                    <wp:wrapPolygon edited="0">
                      <wp:start x="5082" y="1525"/>
                      <wp:lineTo x="2033" y="4066"/>
                      <wp:lineTo x="1525" y="19821"/>
                      <wp:lineTo x="19821" y="19821"/>
                      <wp:lineTo x="19313" y="4066"/>
                      <wp:lineTo x="16264" y="1525"/>
                      <wp:lineTo x="5082" y="1525"/>
                    </wp:wrapPolygon>
                  </wp:wrapThrough>
                  <wp:docPr id="7" name="Graphic 7" descr="Daily calend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Daily calendar with solid fill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51F7">
              <w:rPr>
                <w:b/>
                <w:bCs/>
                <w:sz w:val="28"/>
                <w:szCs w:val="28"/>
              </w:rPr>
              <w:t>Appointments Seen:</w:t>
            </w:r>
          </w:p>
          <w:p w14:paraId="7F18C6E4" w14:textId="77777777" w:rsidR="00B428D1" w:rsidRDefault="00B428D1">
            <w:pPr>
              <w:rPr>
                <w:b/>
                <w:bCs/>
                <w:sz w:val="28"/>
                <w:szCs w:val="28"/>
              </w:rPr>
            </w:pPr>
          </w:p>
          <w:p w14:paraId="4A2E59E9" w14:textId="77777777" w:rsidR="00B428D1" w:rsidRDefault="00B428D1">
            <w:pPr>
              <w:rPr>
                <w:b/>
                <w:bCs/>
                <w:sz w:val="28"/>
                <w:szCs w:val="28"/>
              </w:rPr>
            </w:pPr>
          </w:p>
          <w:p w14:paraId="40FE2232" w14:textId="276B21D7" w:rsidR="00B428D1" w:rsidRPr="00B428D1" w:rsidRDefault="00B428D1">
            <w:pPr>
              <w:rPr>
                <w:sz w:val="28"/>
                <w:szCs w:val="28"/>
              </w:rPr>
            </w:pPr>
            <w:r w:rsidRPr="00B428D1">
              <w:rPr>
                <w:sz w:val="28"/>
                <w:szCs w:val="28"/>
              </w:rPr>
              <w:t>1</w:t>
            </w:r>
            <w:r w:rsidR="00700BF8">
              <w:rPr>
                <w:sz w:val="28"/>
                <w:szCs w:val="28"/>
              </w:rPr>
              <w:t>7</w:t>
            </w:r>
            <w:r w:rsidR="00CD7722">
              <w:rPr>
                <w:sz w:val="28"/>
                <w:szCs w:val="28"/>
              </w:rPr>
              <w:t>78</w:t>
            </w:r>
          </w:p>
        </w:tc>
        <w:tc>
          <w:tcPr>
            <w:tcW w:w="3686" w:type="dxa"/>
          </w:tcPr>
          <w:p w14:paraId="365CC62B" w14:textId="77777777" w:rsidR="00AC51F7" w:rsidRDefault="00AC51F7">
            <w:pPr>
              <w:rPr>
                <w:b/>
                <w:bCs/>
                <w:sz w:val="28"/>
                <w:szCs w:val="28"/>
              </w:rPr>
            </w:pPr>
            <w:r w:rsidRPr="00AC51F7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21FA0A36" wp14:editId="4C8898CE">
                  <wp:simplePos x="0" y="0"/>
                  <wp:positionH relativeFrom="column">
                    <wp:posOffset>3440</wp:posOffset>
                  </wp:positionH>
                  <wp:positionV relativeFrom="paragraph">
                    <wp:posOffset>2178</wp:posOffset>
                  </wp:positionV>
                  <wp:extent cx="775504" cy="775504"/>
                  <wp:effectExtent l="0" t="0" r="0" b="0"/>
                  <wp:wrapThrough wrapText="bothSides">
                    <wp:wrapPolygon edited="0">
                      <wp:start x="4776" y="1592"/>
                      <wp:lineTo x="2123" y="3715"/>
                      <wp:lineTo x="1592" y="19636"/>
                      <wp:lineTo x="19636" y="19636"/>
                      <wp:lineTo x="19106" y="4246"/>
                      <wp:lineTo x="16452" y="1592"/>
                      <wp:lineTo x="4776" y="1592"/>
                    </wp:wrapPolygon>
                  </wp:wrapThrough>
                  <wp:docPr id="8" name="Graphic 8" descr="Daily calend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Daily calendar with solid fill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504" cy="775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51F7">
              <w:rPr>
                <w:b/>
                <w:bCs/>
                <w:sz w:val="28"/>
                <w:szCs w:val="28"/>
              </w:rPr>
              <w:t xml:space="preserve">Appointments </w:t>
            </w:r>
            <w:r w:rsidR="00162C16">
              <w:rPr>
                <w:b/>
                <w:bCs/>
                <w:sz w:val="28"/>
                <w:szCs w:val="28"/>
              </w:rPr>
              <w:t>Misse</w:t>
            </w:r>
            <w:r w:rsidRPr="00AC51F7">
              <w:rPr>
                <w:b/>
                <w:bCs/>
                <w:sz w:val="28"/>
                <w:szCs w:val="28"/>
              </w:rPr>
              <w:t>d:</w:t>
            </w:r>
          </w:p>
          <w:p w14:paraId="347C1EB9" w14:textId="77777777" w:rsidR="00B428D1" w:rsidRDefault="00B428D1">
            <w:pPr>
              <w:rPr>
                <w:b/>
                <w:bCs/>
                <w:sz w:val="28"/>
                <w:szCs w:val="28"/>
              </w:rPr>
            </w:pPr>
          </w:p>
          <w:p w14:paraId="7072BFF0" w14:textId="14B42775" w:rsidR="00B428D1" w:rsidRPr="00B428D1" w:rsidRDefault="00CD7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3827" w:type="dxa"/>
          </w:tcPr>
          <w:p w14:paraId="123E25E2" w14:textId="445B60D4" w:rsidR="00B428D1" w:rsidRDefault="00AC51F7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464B742" wp14:editId="362CBBB2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2178</wp:posOffset>
                  </wp:positionV>
                  <wp:extent cx="728980" cy="728980"/>
                  <wp:effectExtent l="0" t="0" r="0" b="0"/>
                  <wp:wrapThrough wrapText="bothSides">
                    <wp:wrapPolygon edited="0">
                      <wp:start x="0" y="2822"/>
                      <wp:lineTo x="0" y="14111"/>
                      <wp:lineTo x="2258" y="18063"/>
                      <wp:lineTo x="20885" y="18063"/>
                      <wp:lineTo x="20885" y="2822"/>
                      <wp:lineTo x="0" y="2822"/>
                    </wp:wrapPolygon>
                  </wp:wrapThrough>
                  <wp:docPr id="9" name="Graphic 9" descr="Comput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Computer with solid fill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72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51F7">
              <w:rPr>
                <w:b/>
                <w:bCs/>
                <w:sz w:val="28"/>
                <w:szCs w:val="28"/>
              </w:rPr>
              <w:t>Total Digital requests submitted to the Surgery</w:t>
            </w:r>
            <w:r>
              <w:t xml:space="preserve">: </w:t>
            </w:r>
          </w:p>
          <w:p w14:paraId="7D3A49FA" w14:textId="09178949" w:rsidR="00B428D1" w:rsidRPr="00D84C76" w:rsidRDefault="00B428D1">
            <w:pPr>
              <w:rPr>
                <w:sz w:val="28"/>
                <w:szCs w:val="28"/>
              </w:rPr>
            </w:pPr>
            <w:r>
              <w:t xml:space="preserve">                        </w:t>
            </w:r>
            <w:r w:rsidR="00CD7722">
              <w:t>438</w:t>
            </w:r>
          </w:p>
        </w:tc>
      </w:tr>
      <w:tr w:rsidR="00AC51F7" w14:paraId="186227BF" w14:textId="77777777" w:rsidTr="00AC51F7">
        <w:trPr>
          <w:trHeight w:val="1685"/>
        </w:trPr>
        <w:tc>
          <w:tcPr>
            <w:tcW w:w="3964" w:type="dxa"/>
          </w:tcPr>
          <w:p w14:paraId="3D156305" w14:textId="4034C73D" w:rsidR="00AC51F7" w:rsidRDefault="00AC51F7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E0B6ADE" wp14:editId="1729A5C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578485" cy="578485"/>
                  <wp:effectExtent l="0" t="0" r="0" b="0"/>
                  <wp:wrapThrough wrapText="bothSides">
                    <wp:wrapPolygon edited="0">
                      <wp:start x="8536" y="0"/>
                      <wp:lineTo x="4979" y="2134"/>
                      <wp:lineTo x="0" y="9247"/>
                      <wp:lineTo x="0" y="20628"/>
                      <wp:lineTo x="20628" y="20628"/>
                      <wp:lineTo x="20628" y="8536"/>
                      <wp:lineTo x="16360" y="2134"/>
                      <wp:lineTo x="12092" y="0"/>
                      <wp:lineTo x="8536" y="0"/>
                    </wp:wrapPolygon>
                  </wp:wrapThrough>
                  <wp:docPr id="10" name="Graphic 10" descr="Open 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Open envelope with solid fill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DB5505C" wp14:editId="34EAF1E2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0</wp:posOffset>
                  </wp:positionV>
                  <wp:extent cx="393065" cy="393065"/>
                  <wp:effectExtent l="0" t="0" r="6985" b="6985"/>
                  <wp:wrapThrough wrapText="bothSides">
                    <wp:wrapPolygon edited="0">
                      <wp:start x="15703" y="0"/>
                      <wp:lineTo x="0" y="17796"/>
                      <wp:lineTo x="0" y="20937"/>
                      <wp:lineTo x="4187" y="20937"/>
                      <wp:lineTo x="10468" y="17796"/>
                      <wp:lineTo x="20937" y="5234"/>
                      <wp:lineTo x="20937" y="0"/>
                      <wp:lineTo x="15703" y="0"/>
                    </wp:wrapPolygon>
                  </wp:wrapThrough>
                  <wp:docPr id="11" name="Graphic 11" descr="Pe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Pen with solid fill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51F7">
              <w:rPr>
                <w:b/>
                <w:bCs/>
                <w:sz w:val="28"/>
                <w:szCs w:val="28"/>
              </w:rPr>
              <w:t>Administrative Communications Issued (letters/emails):</w:t>
            </w:r>
            <w:r w:rsidR="00B428D1">
              <w:rPr>
                <w:b/>
                <w:bCs/>
                <w:sz w:val="28"/>
                <w:szCs w:val="28"/>
              </w:rPr>
              <w:t xml:space="preserve"> </w:t>
            </w:r>
            <w:r w:rsidR="00CD7722">
              <w:rPr>
                <w:b/>
                <w:bCs/>
                <w:sz w:val="28"/>
                <w:szCs w:val="28"/>
              </w:rPr>
              <w:t>820</w:t>
            </w:r>
          </w:p>
        </w:tc>
        <w:tc>
          <w:tcPr>
            <w:tcW w:w="4111" w:type="dxa"/>
          </w:tcPr>
          <w:p w14:paraId="6513F21D" w14:textId="77777777" w:rsidR="00AC51F7" w:rsidRPr="00B428D1" w:rsidRDefault="00AC51F7">
            <w:pPr>
              <w:rPr>
                <w:sz w:val="28"/>
                <w:szCs w:val="28"/>
              </w:rPr>
            </w:pPr>
            <w:r w:rsidRPr="00AC51F7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62BB884D" wp14:editId="44EC8760">
                  <wp:simplePos x="0" y="0"/>
                  <wp:positionH relativeFrom="column">
                    <wp:posOffset>-1953</wp:posOffset>
                  </wp:positionH>
                  <wp:positionV relativeFrom="paragraph">
                    <wp:posOffset>281</wp:posOffset>
                  </wp:positionV>
                  <wp:extent cx="682906" cy="682906"/>
                  <wp:effectExtent l="0" t="0" r="0" b="3175"/>
                  <wp:wrapThrough wrapText="bothSides">
                    <wp:wrapPolygon edited="0">
                      <wp:start x="4220" y="0"/>
                      <wp:lineTo x="3014" y="16275"/>
                      <wp:lineTo x="5425" y="19892"/>
                      <wp:lineTo x="9042" y="21098"/>
                      <wp:lineTo x="16878" y="21098"/>
                      <wp:lineTo x="18084" y="19892"/>
                      <wp:lineTo x="13864" y="0"/>
                      <wp:lineTo x="4220" y="0"/>
                    </wp:wrapPolygon>
                  </wp:wrapThrough>
                  <wp:docPr id="12" name="Graphic 12" descr="Medic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Medicine with solid fill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06" cy="682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51F7">
              <w:rPr>
                <w:b/>
                <w:bCs/>
                <w:sz w:val="28"/>
                <w:szCs w:val="28"/>
              </w:rPr>
              <w:t xml:space="preserve">Items Issued Via </w:t>
            </w:r>
            <w:r w:rsidRPr="00B428D1">
              <w:rPr>
                <w:b/>
                <w:bCs/>
                <w:sz w:val="28"/>
                <w:szCs w:val="28"/>
              </w:rPr>
              <w:t>Prescriptions:</w:t>
            </w:r>
          </w:p>
          <w:p w14:paraId="260D3307" w14:textId="77777777" w:rsidR="00B428D1" w:rsidRPr="00B428D1" w:rsidRDefault="00B428D1">
            <w:pPr>
              <w:rPr>
                <w:sz w:val="28"/>
                <w:szCs w:val="28"/>
              </w:rPr>
            </w:pPr>
          </w:p>
          <w:p w14:paraId="7884826A" w14:textId="70AA3177" w:rsidR="00B428D1" w:rsidRPr="00AC51F7" w:rsidRDefault="00B428D1">
            <w:pPr>
              <w:rPr>
                <w:b/>
                <w:bCs/>
                <w:sz w:val="28"/>
                <w:szCs w:val="28"/>
              </w:rPr>
            </w:pPr>
            <w:r w:rsidRPr="00B428D1">
              <w:rPr>
                <w:sz w:val="28"/>
                <w:szCs w:val="28"/>
              </w:rPr>
              <w:t>3</w:t>
            </w:r>
            <w:r w:rsidR="00FD510E">
              <w:rPr>
                <w:sz w:val="28"/>
                <w:szCs w:val="28"/>
              </w:rPr>
              <w:t>3</w:t>
            </w:r>
            <w:r w:rsidR="00CD7722">
              <w:rPr>
                <w:sz w:val="28"/>
                <w:szCs w:val="28"/>
              </w:rPr>
              <w:t>49</w:t>
            </w:r>
          </w:p>
        </w:tc>
        <w:tc>
          <w:tcPr>
            <w:tcW w:w="3686" w:type="dxa"/>
          </w:tcPr>
          <w:p w14:paraId="2E33A5F5" w14:textId="3E057509" w:rsidR="00AC51F7" w:rsidRDefault="00AC51F7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8A4ABA2" wp14:editId="0964E7C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708660" cy="439420"/>
                  <wp:effectExtent l="0" t="0" r="0" b="0"/>
                  <wp:wrapThrough wrapText="bothSides">
                    <wp:wrapPolygon edited="0">
                      <wp:start x="0" y="0"/>
                      <wp:lineTo x="0" y="20601"/>
                      <wp:lineTo x="20903" y="20601"/>
                      <wp:lineTo x="20903" y="0"/>
                      <wp:lineTo x="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 w:rsidRPr="00AC51F7">
              <w:rPr>
                <w:b/>
                <w:bCs/>
                <w:sz w:val="28"/>
                <w:szCs w:val="28"/>
              </w:rPr>
              <w:t>Medical Sick Notes Issue</w:t>
            </w:r>
            <w:r w:rsidR="00B428D1">
              <w:rPr>
                <w:b/>
                <w:bCs/>
                <w:sz w:val="28"/>
                <w:szCs w:val="28"/>
              </w:rPr>
              <w:t>d</w:t>
            </w:r>
            <w:r w:rsidRPr="00AC51F7">
              <w:rPr>
                <w:b/>
                <w:bCs/>
                <w:sz w:val="28"/>
                <w:szCs w:val="28"/>
              </w:rPr>
              <w:t>:</w:t>
            </w:r>
          </w:p>
          <w:p w14:paraId="5642F74D" w14:textId="77777777" w:rsidR="00B428D1" w:rsidRDefault="00B428D1">
            <w:pPr>
              <w:rPr>
                <w:b/>
                <w:bCs/>
                <w:sz w:val="28"/>
                <w:szCs w:val="28"/>
              </w:rPr>
            </w:pPr>
          </w:p>
          <w:p w14:paraId="0E8C2747" w14:textId="2FFF1936" w:rsidR="00B428D1" w:rsidRPr="00B428D1" w:rsidRDefault="00B428D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B428D1">
              <w:rPr>
                <w:sz w:val="28"/>
                <w:szCs w:val="28"/>
              </w:rPr>
              <w:t>1</w:t>
            </w:r>
            <w:r w:rsidR="00FD510E">
              <w:rPr>
                <w:sz w:val="28"/>
                <w:szCs w:val="28"/>
              </w:rPr>
              <w:t>2</w:t>
            </w:r>
            <w:r w:rsidR="00CD7722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2133E0B1" w14:textId="77777777" w:rsidR="00AC51F7" w:rsidRDefault="00AC51F7">
            <w:pPr>
              <w:rPr>
                <w:b/>
                <w:bCs/>
                <w:sz w:val="28"/>
                <w:szCs w:val="28"/>
              </w:rPr>
            </w:pPr>
            <w:r w:rsidRPr="00AC51F7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35ADA0AE" wp14:editId="6B537B35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281</wp:posOffset>
                  </wp:positionV>
                  <wp:extent cx="578260" cy="578260"/>
                  <wp:effectExtent l="0" t="0" r="0" b="0"/>
                  <wp:wrapThrough wrapText="bothSides">
                    <wp:wrapPolygon edited="0">
                      <wp:start x="2136" y="0"/>
                      <wp:lineTo x="2136" y="20651"/>
                      <wp:lineTo x="18514" y="20651"/>
                      <wp:lineTo x="17802" y="6409"/>
                      <wp:lineTo x="13530" y="0"/>
                      <wp:lineTo x="2136" y="0"/>
                    </wp:wrapPolygon>
                  </wp:wrapThrough>
                  <wp:docPr id="13" name="Graphic 13" descr="Docume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Document with solid fill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60" cy="57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51F7">
              <w:rPr>
                <w:b/>
                <w:bCs/>
                <w:sz w:val="28"/>
                <w:szCs w:val="28"/>
              </w:rPr>
              <w:t>Referrals Made:</w:t>
            </w:r>
          </w:p>
          <w:p w14:paraId="4D79053C" w14:textId="77777777" w:rsidR="00B428D1" w:rsidRDefault="00B428D1">
            <w:pPr>
              <w:rPr>
                <w:b/>
                <w:bCs/>
                <w:sz w:val="28"/>
                <w:szCs w:val="28"/>
              </w:rPr>
            </w:pPr>
          </w:p>
          <w:p w14:paraId="17D10599" w14:textId="77777777" w:rsidR="00B428D1" w:rsidRDefault="00B428D1">
            <w:pPr>
              <w:rPr>
                <w:b/>
                <w:bCs/>
                <w:sz w:val="28"/>
                <w:szCs w:val="28"/>
              </w:rPr>
            </w:pPr>
          </w:p>
          <w:p w14:paraId="31CB918E" w14:textId="65FE325F" w:rsidR="00B428D1" w:rsidRPr="00CD7722" w:rsidRDefault="00B428D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CD7722" w:rsidRPr="00CD7722">
              <w:rPr>
                <w:sz w:val="28"/>
                <w:szCs w:val="28"/>
              </w:rPr>
              <w:t>186</w:t>
            </w:r>
          </w:p>
        </w:tc>
      </w:tr>
    </w:tbl>
    <w:p w14:paraId="43BFAACD" w14:textId="77777777" w:rsidR="00F457D0" w:rsidRDefault="00F457D0"/>
    <w:sectPr w:rsidR="00F457D0" w:rsidSect="00AC51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C03D" w14:textId="77777777" w:rsidR="00AC51F7" w:rsidRDefault="00AC51F7" w:rsidP="00AC51F7">
      <w:r>
        <w:separator/>
      </w:r>
    </w:p>
  </w:endnote>
  <w:endnote w:type="continuationSeparator" w:id="0">
    <w:p w14:paraId="2526A487" w14:textId="77777777" w:rsidR="00AC51F7" w:rsidRDefault="00AC51F7" w:rsidP="00AC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9AB4" w14:textId="77777777" w:rsidR="00AC51F7" w:rsidRDefault="00AC51F7" w:rsidP="00AC51F7">
      <w:r>
        <w:separator/>
      </w:r>
    </w:p>
  </w:footnote>
  <w:footnote w:type="continuationSeparator" w:id="0">
    <w:p w14:paraId="193E7365" w14:textId="77777777" w:rsidR="00AC51F7" w:rsidRDefault="00AC51F7" w:rsidP="00AC5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F7"/>
    <w:rsid w:val="000930D0"/>
    <w:rsid w:val="00162C16"/>
    <w:rsid w:val="00331060"/>
    <w:rsid w:val="00382ABE"/>
    <w:rsid w:val="00536522"/>
    <w:rsid w:val="00670584"/>
    <w:rsid w:val="006E75DE"/>
    <w:rsid w:val="00700BF8"/>
    <w:rsid w:val="00AC51F7"/>
    <w:rsid w:val="00B428D1"/>
    <w:rsid w:val="00C75E31"/>
    <w:rsid w:val="00CD7722"/>
    <w:rsid w:val="00D84C76"/>
    <w:rsid w:val="00F1337C"/>
    <w:rsid w:val="00F457D0"/>
    <w:rsid w:val="00FA5C4A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1DE9"/>
  <w15:chartTrackingRefBased/>
  <w15:docId w15:val="{CA7721E9-1434-4E19-A623-B91630E0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A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A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A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A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AB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AB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AB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A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A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A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A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AB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AB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AB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AB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AB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AB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82A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82A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A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82AB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82ABE"/>
    <w:rPr>
      <w:b/>
      <w:bCs/>
    </w:rPr>
  </w:style>
  <w:style w:type="character" w:styleId="Emphasis">
    <w:name w:val="Emphasis"/>
    <w:basedOn w:val="DefaultParagraphFont"/>
    <w:uiPriority w:val="20"/>
    <w:qFormat/>
    <w:rsid w:val="00382AB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82ABE"/>
    <w:rPr>
      <w:szCs w:val="32"/>
    </w:rPr>
  </w:style>
  <w:style w:type="paragraph" w:styleId="ListParagraph">
    <w:name w:val="List Paragraph"/>
    <w:basedOn w:val="Normal"/>
    <w:uiPriority w:val="34"/>
    <w:qFormat/>
    <w:rsid w:val="00382A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2AB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82AB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AB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ABE"/>
    <w:rPr>
      <w:b/>
      <w:i/>
      <w:sz w:val="24"/>
    </w:rPr>
  </w:style>
  <w:style w:type="character" w:styleId="SubtleEmphasis">
    <w:name w:val="Subtle Emphasis"/>
    <w:uiPriority w:val="19"/>
    <w:qFormat/>
    <w:rsid w:val="00382AB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82AB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82AB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82AB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82AB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2ABE"/>
    <w:pPr>
      <w:outlineLvl w:val="9"/>
    </w:pPr>
  </w:style>
  <w:style w:type="table" w:styleId="TableGrid">
    <w:name w:val="Table Grid"/>
    <w:basedOn w:val="TableNormal"/>
    <w:uiPriority w:val="39"/>
    <w:rsid w:val="00AC5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51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1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51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1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svg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image" Target="media/image20.sv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23" Type="http://schemas.openxmlformats.org/officeDocument/2006/relationships/image" Target="media/image18.sv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svg"/><Relationship Id="rId30" Type="http://schemas.openxmlformats.org/officeDocument/2006/relationships/image" Target="media/image2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Dickinson (Prestatyn - Park House Surgery)</dc:creator>
  <cp:keywords/>
  <dc:description/>
  <cp:lastModifiedBy>Jennifer Hall (Rhyl - Kings House Surgery)</cp:lastModifiedBy>
  <cp:revision>10</cp:revision>
  <dcterms:created xsi:type="dcterms:W3CDTF">2024-03-15T10:17:00Z</dcterms:created>
  <dcterms:modified xsi:type="dcterms:W3CDTF">2024-04-10T10:12:00Z</dcterms:modified>
</cp:coreProperties>
</file>